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5858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85823" w:rsidRDefault="0058582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888265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265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8px"/>
            </w:pPr>
            <w:r>
              <w:t>URLV2_06</w:t>
            </w: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8px"/>
            </w:pPr>
            <w:r>
              <w:t>Izpisano: 21.11.2022 11:53:06</w:t>
            </w: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>Datum: 21.11.2022</w:t>
            </w: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585823">
            <w:pPr>
              <w:pStyle w:val="Body"/>
              <w:jc w:val="right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585823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585823">
            <w:pPr>
              <w:pStyle w:val="Body"/>
              <w:jc w:val="right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Title14px"/>
              <w:jc w:val="center"/>
            </w:pPr>
            <w:r>
              <w:rPr>
                <w:b/>
              </w:rPr>
              <w:t>Izid glasovanja za župana (po številu glasov)</w:t>
            </w: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823" w:rsidRDefault="00585823">
            <w:pPr>
              <w:pStyle w:val="BoldHeader12px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  <w:jc w:val="right"/>
            </w:pPr>
            <w:r>
              <w:t>2.622</w:t>
            </w: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  <w:jc w:val="right"/>
            </w:pPr>
            <w:r>
              <w:t>19</w:t>
            </w: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Body"/>
              <w:jc w:val="right"/>
            </w:pPr>
            <w:r>
              <w:t>2.603</w:t>
            </w: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756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29,04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755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29,00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529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20,32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328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12,60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85823" w:rsidRDefault="00CF7F0F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235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23" w:rsidRDefault="00CF7F0F">
            <w:pPr>
              <w:pStyle w:val="TextField12"/>
              <w:jc w:val="right"/>
            </w:pPr>
            <w:r>
              <w:t>9,03</w:t>
            </w: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hRule="exact" w:val="758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2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4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8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0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7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  <w:tr w:rsidR="005858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823" w:rsidRDefault="00CF7F0F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8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20" w:type="dxa"/>
          </w:tcPr>
          <w:p w:rsidR="00585823" w:rsidRDefault="00585823">
            <w:pPr>
              <w:pStyle w:val="EMPTYCELLSTYLE"/>
            </w:pPr>
          </w:p>
        </w:tc>
        <w:tc>
          <w:tcPr>
            <w:tcW w:w="1" w:type="dxa"/>
          </w:tcPr>
          <w:p w:rsidR="00585823" w:rsidRDefault="00585823">
            <w:pPr>
              <w:pStyle w:val="EMPTYCELLSTYLE"/>
            </w:pPr>
          </w:p>
        </w:tc>
      </w:tr>
    </w:tbl>
    <w:p w:rsidR="00000000" w:rsidRDefault="00CF7F0F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23"/>
    <w:rsid w:val="00585823"/>
    <w:rsid w:val="00C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3F11-7C20-41F2-81DA-7CEDE8E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2022-11-21T10:50:00Z</dcterms:created>
  <dcterms:modified xsi:type="dcterms:W3CDTF">2022-11-21T10:50:00Z</dcterms:modified>
</cp:coreProperties>
</file>